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356E0" w:rsidRDefault="00B75DC6" w:rsidP="003362C3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 Иркутск, ул. А.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Невского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99/3</w:t>
      </w:r>
      <w:r w:rsidR="0015570C">
        <w:rPr>
          <w:rFonts w:ascii="Times New Roman" w:hAnsi="Times New Roman" w:cs="Times New Roman"/>
          <w:b/>
          <w:sz w:val="28"/>
          <w:szCs w:val="28"/>
        </w:rPr>
        <w:t xml:space="preserve"> на 201</w:t>
      </w:r>
      <w:r w:rsidR="00230F2D" w:rsidRPr="00230F2D">
        <w:rPr>
          <w:rFonts w:ascii="Times New Roman" w:hAnsi="Times New Roman" w:cs="Times New Roman"/>
          <w:b/>
          <w:sz w:val="28"/>
          <w:szCs w:val="28"/>
        </w:rPr>
        <w:t>5</w:t>
      </w:r>
      <w:r w:rsidR="0015570C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 w:rsidR="003362C3" w:rsidRDefault="00230F2D" w:rsidP="003362C3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Общая степень дома 0,2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5</w:t>
      </w:r>
      <w:r w:rsidR="003362C3">
        <w:rPr>
          <w:rFonts w:ascii="Times New Roman" w:hAnsi="Times New Roman" w:cs="Times New Roman"/>
          <w:b/>
          <w:sz w:val="28"/>
          <w:szCs w:val="28"/>
        </w:rPr>
        <w:t>%</w:t>
      </w:r>
    </w:p>
    <w:p w:rsidR="003362C3" w:rsidRDefault="003362C3" w:rsidP="003362C3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Конструктивные особенности: капитальный жилой</w:t>
      </w:r>
      <w:r w:rsidRPr="00F00FF8">
        <w:rPr>
          <w:rFonts w:ascii="Times New Roman" w:hAnsi="Times New Roman" w:cs="Times New Roman"/>
          <w:b/>
          <w:sz w:val="28"/>
          <w:szCs w:val="28"/>
        </w:rPr>
        <w:t xml:space="preserve"> дом</w:t>
      </w:r>
      <w:r>
        <w:rPr>
          <w:rFonts w:ascii="Times New Roman" w:hAnsi="Times New Roman" w:cs="Times New Roman"/>
          <w:b/>
          <w:sz w:val="28"/>
          <w:szCs w:val="28"/>
        </w:rPr>
        <w:t xml:space="preserve"> кирпичный</w:t>
      </w:r>
      <w:r w:rsidRPr="00F00FF8">
        <w:rPr>
          <w:rFonts w:ascii="Times New Roman" w:hAnsi="Times New Roman" w:cs="Times New Roman"/>
          <w:b/>
          <w:sz w:val="28"/>
          <w:szCs w:val="28"/>
        </w:rPr>
        <w:t>, все виды благоустройства, с лифтом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F00FF8">
        <w:rPr>
          <w:rFonts w:ascii="Times New Roman" w:hAnsi="Times New Roman" w:cs="Times New Roman"/>
          <w:b/>
          <w:sz w:val="28"/>
          <w:szCs w:val="28"/>
        </w:rPr>
        <w:t xml:space="preserve"> без мусоропровода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551"/>
        <w:gridCol w:w="2410"/>
      </w:tblGrid>
      <w:tr w:rsidR="00BB62D0" w:rsidTr="00BD3C71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551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410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BD3C71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55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A6FEB" w:rsidTr="00F066D8">
        <w:tc>
          <w:tcPr>
            <w:tcW w:w="1101" w:type="dxa"/>
          </w:tcPr>
          <w:p w:rsidR="007A6FEB" w:rsidRPr="00622656" w:rsidRDefault="007A6FE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7A6FEB" w:rsidRPr="00622656" w:rsidRDefault="007A6FE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A6FEB" w:rsidRPr="00622656" w:rsidRDefault="007A6FE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7A6FEB" w:rsidRPr="007618E2" w:rsidRDefault="007A6FE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7A6FEB" w:rsidRPr="007618E2" w:rsidRDefault="007A6FE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7A6FEB" w:rsidRPr="007A6FEB" w:rsidRDefault="007A6FEB" w:rsidP="00230F2D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6F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  <w:r w:rsidR="00230F2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9</w:t>
            </w:r>
            <w:r w:rsidRPr="007A6F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5028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</w:t>
            </w:r>
          </w:p>
        </w:tc>
        <w:tc>
          <w:tcPr>
            <w:tcW w:w="2410" w:type="dxa"/>
          </w:tcPr>
          <w:p w:rsidR="007A6FEB" w:rsidRPr="007A6FEB" w:rsidRDefault="007A6FE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A6FEB" w:rsidTr="00F066D8">
        <w:tc>
          <w:tcPr>
            <w:tcW w:w="1101" w:type="dxa"/>
          </w:tcPr>
          <w:p w:rsidR="007A6FEB" w:rsidRPr="00622656" w:rsidRDefault="007A6FE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7A6FEB" w:rsidRPr="00622656" w:rsidRDefault="007A6FE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7A6FEB" w:rsidRPr="00622656" w:rsidRDefault="007A6FE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7A6FEB" w:rsidRPr="007618E2" w:rsidRDefault="007A6FE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7A6FEB" w:rsidRPr="007618E2" w:rsidRDefault="007A6FE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7A6FEB" w:rsidRPr="00367540" w:rsidRDefault="007A6FEB" w:rsidP="00230F2D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7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  <w:r w:rsidR="00230F2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90</w:t>
            </w:r>
            <w:r w:rsidR="005028FB" w:rsidRPr="00367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</w:t>
            </w:r>
          </w:p>
        </w:tc>
        <w:tc>
          <w:tcPr>
            <w:tcW w:w="2410" w:type="dxa"/>
          </w:tcPr>
          <w:p w:rsidR="007A6FEB" w:rsidRPr="005028FB" w:rsidRDefault="007A6FEB" w:rsidP="005028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A6FEB" w:rsidTr="00F066D8">
        <w:tc>
          <w:tcPr>
            <w:tcW w:w="1101" w:type="dxa"/>
          </w:tcPr>
          <w:p w:rsidR="007A6FEB" w:rsidRPr="00622656" w:rsidRDefault="007A6FE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7A6FEB" w:rsidRPr="00622656" w:rsidRDefault="007A6FE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7A6FEB" w:rsidRPr="007618E2" w:rsidRDefault="007A6FE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7A6FEB" w:rsidRPr="007618E2" w:rsidRDefault="007A6FE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7A6FEB" w:rsidRPr="00367540" w:rsidRDefault="007A6FEB" w:rsidP="00230F2D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7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230F2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50</w:t>
            </w:r>
            <w:r w:rsidR="005028FB" w:rsidRPr="00367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</w:t>
            </w:r>
          </w:p>
        </w:tc>
        <w:tc>
          <w:tcPr>
            <w:tcW w:w="2410" w:type="dxa"/>
          </w:tcPr>
          <w:p w:rsidR="007A6FEB" w:rsidRPr="005028FB" w:rsidRDefault="007A6FEB" w:rsidP="005028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A6FEB" w:rsidTr="00F066D8">
        <w:tc>
          <w:tcPr>
            <w:tcW w:w="1101" w:type="dxa"/>
          </w:tcPr>
          <w:p w:rsidR="007A6FEB" w:rsidRPr="00622656" w:rsidRDefault="007A6FE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7A6FEB" w:rsidRPr="00622656" w:rsidRDefault="007A6FE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7A6FEB" w:rsidRPr="00622656" w:rsidRDefault="007A6FE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7A6FEB" w:rsidRPr="007618E2" w:rsidRDefault="007A6FE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7A6FEB" w:rsidRPr="00367540" w:rsidRDefault="007A6FEB" w:rsidP="00230F2D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7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230F2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200</w:t>
            </w:r>
            <w:r w:rsidR="005028FB" w:rsidRPr="00367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</w:t>
            </w:r>
          </w:p>
        </w:tc>
        <w:tc>
          <w:tcPr>
            <w:tcW w:w="2410" w:type="dxa"/>
          </w:tcPr>
          <w:p w:rsidR="007A6FEB" w:rsidRPr="005028FB" w:rsidRDefault="007A6FEB" w:rsidP="005028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A6FEB" w:rsidTr="00F066D8">
        <w:tc>
          <w:tcPr>
            <w:tcW w:w="1101" w:type="dxa"/>
          </w:tcPr>
          <w:p w:rsidR="007A6FEB" w:rsidRPr="00622656" w:rsidRDefault="007A6FE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7A6FEB" w:rsidRPr="00622656" w:rsidRDefault="007A6FE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7A6FEB" w:rsidRPr="00622656" w:rsidRDefault="007A6FE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7A6FEB" w:rsidRPr="007618E2" w:rsidRDefault="007A6FE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7A6FEB" w:rsidRPr="00367540" w:rsidRDefault="007A6FEB" w:rsidP="00230F2D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7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230F2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  <w:r w:rsidRPr="00367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95</w:t>
            </w:r>
            <w:r w:rsidR="005028FB" w:rsidRPr="00367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</w:t>
            </w:r>
          </w:p>
        </w:tc>
        <w:tc>
          <w:tcPr>
            <w:tcW w:w="2410" w:type="dxa"/>
          </w:tcPr>
          <w:p w:rsidR="007A6FEB" w:rsidRPr="005028FB" w:rsidRDefault="007A6FEB" w:rsidP="005028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A6FEB" w:rsidTr="00F066D8">
        <w:tc>
          <w:tcPr>
            <w:tcW w:w="1101" w:type="dxa"/>
          </w:tcPr>
          <w:p w:rsidR="007A6FEB" w:rsidRPr="00622656" w:rsidRDefault="007A6FE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7A6FEB" w:rsidRPr="00622656" w:rsidRDefault="007A6FE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7A6FEB" w:rsidRPr="007618E2" w:rsidRDefault="007A6FE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7A6FEB" w:rsidRPr="00367540" w:rsidRDefault="007A6FEB" w:rsidP="00230F2D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7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319</w:t>
            </w:r>
            <w:r w:rsidR="00230F2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0</w:t>
            </w:r>
            <w:r w:rsidR="005028FB" w:rsidRPr="00367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</w:t>
            </w:r>
          </w:p>
        </w:tc>
        <w:tc>
          <w:tcPr>
            <w:tcW w:w="2410" w:type="dxa"/>
          </w:tcPr>
          <w:p w:rsidR="007A6FEB" w:rsidRPr="005028FB" w:rsidRDefault="007A6FEB" w:rsidP="005028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A6FEB" w:rsidTr="00F066D8">
        <w:tc>
          <w:tcPr>
            <w:tcW w:w="1101" w:type="dxa"/>
          </w:tcPr>
          <w:p w:rsidR="007A6FEB" w:rsidRPr="00622656" w:rsidRDefault="007A6FE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1.7.</w:t>
            </w:r>
          </w:p>
        </w:tc>
        <w:tc>
          <w:tcPr>
            <w:tcW w:w="5103" w:type="dxa"/>
          </w:tcPr>
          <w:p w:rsidR="007A6FEB" w:rsidRPr="00622656" w:rsidRDefault="007A6FE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7A6FEB" w:rsidRPr="00622656" w:rsidRDefault="007A6FE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7A6FEB" w:rsidRPr="007618E2" w:rsidRDefault="007A6FE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7A6FEB" w:rsidRPr="00367540" w:rsidRDefault="007A6FEB" w:rsidP="00230F2D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7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230F2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</w:t>
            </w:r>
            <w:r w:rsidRPr="00367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</w:t>
            </w:r>
            <w:r w:rsidR="005028FB" w:rsidRPr="00367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</w:t>
            </w:r>
          </w:p>
        </w:tc>
        <w:tc>
          <w:tcPr>
            <w:tcW w:w="2410" w:type="dxa"/>
          </w:tcPr>
          <w:p w:rsidR="007A6FEB" w:rsidRPr="005028FB" w:rsidRDefault="007A6FEB" w:rsidP="005028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A6FEB" w:rsidTr="00F066D8">
        <w:tc>
          <w:tcPr>
            <w:tcW w:w="1101" w:type="dxa"/>
          </w:tcPr>
          <w:p w:rsidR="007A6FEB" w:rsidRPr="00622656" w:rsidRDefault="007A6FE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7A6FEB" w:rsidRPr="00622656" w:rsidRDefault="007A6FE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7A6FEB" w:rsidRPr="00622656" w:rsidRDefault="007A6FE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7A6FEB" w:rsidRPr="007618E2" w:rsidRDefault="007A6FE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7A6FEB" w:rsidRPr="00367540" w:rsidRDefault="007A6FEB" w:rsidP="00230F2D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7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  <w:r w:rsidR="00230F2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</w:t>
            </w:r>
            <w:r w:rsidRPr="00367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="005028FB" w:rsidRPr="00367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</w:t>
            </w:r>
          </w:p>
        </w:tc>
        <w:tc>
          <w:tcPr>
            <w:tcW w:w="2410" w:type="dxa"/>
          </w:tcPr>
          <w:p w:rsidR="007A6FEB" w:rsidRPr="005028FB" w:rsidRDefault="007A6FEB" w:rsidP="005028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A6FEB" w:rsidTr="00F066D8">
        <w:tc>
          <w:tcPr>
            <w:tcW w:w="1101" w:type="dxa"/>
          </w:tcPr>
          <w:p w:rsidR="007A6FEB" w:rsidRPr="00622656" w:rsidRDefault="007A6FE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7A6FEB" w:rsidRPr="00622656" w:rsidRDefault="007A6FE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внутридомовых инженерных систем отопления</w:t>
            </w:r>
          </w:p>
        </w:tc>
        <w:tc>
          <w:tcPr>
            <w:tcW w:w="3969" w:type="dxa"/>
          </w:tcPr>
          <w:p w:rsidR="007A6FEB" w:rsidRPr="007618E2" w:rsidRDefault="007A6FE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7A6FEB" w:rsidRPr="00367540" w:rsidRDefault="007A6FEB" w:rsidP="00230F2D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7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346</w:t>
            </w:r>
            <w:r w:rsidR="00230F2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9</w:t>
            </w:r>
            <w:r w:rsidR="005028FB" w:rsidRPr="00367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</w:t>
            </w:r>
          </w:p>
        </w:tc>
        <w:tc>
          <w:tcPr>
            <w:tcW w:w="2410" w:type="dxa"/>
          </w:tcPr>
          <w:p w:rsidR="007A6FEB" w:rsidRPr="005028FB" w:rsidRDefault="007A6FEB" w:rsidP="005028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A6FEB" w:rsidTr="00F066D8">
        <w:tc>
          <w:tcPr>
            <w:tcW w:w="1101" w:type="dxa"/>
          </w:tcPr>
          <w:p w:rsidR="007A6FEB" w:rsidRPr="00622656" w:rsidRDefault="007A6FE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1.10.</w:t>
            </w:r>
          </w:p>
        </w:tc>
        <w:tc>
          <w:tcPr>
            <w:tcW w:w="5103" w:type="dxa"/>
          </w:tcPr>
          <w:p w:rsidR="007A6FEB" w:rsidRPr="00622656" w:rsidRDefault="007A6FE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7A6FEB" w:rsidRPr="00622656" w:rsidRDefault="007A6FE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7A6FEB" w:rsidRPr="007618E2" w:rsidRDefault="007A6FE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7A6FEB" w:rsidRPr="00367540" w:rsidRDefault="007A6FEB" w:rsidP="00230F2D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7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="00230F2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40</w:t>
            </w:r>
            <w:r w:rsidR="005028FB" w:rsidRPr="00367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</w:t>
            </w:r>
          </w:p>
        </w:tc>
        <w:tc>
          <w:tcPr>
            <w:tcW w:w="2410" w:type="dxa"/>
          </w:tcPr>
          <w:p w:rsidR="007A6FEB" w:rsidRPr="005028FB" w:rsidRDefault="007A6FEB" w:rsidP="005028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A6FEB" w:rsidTr="00F066D8">
        <w:tc>
          <w:tcPr>
            <w:tcW w:w="1101" w:type="dxa"/>
          </w:tcPr>
          <w:p w:rsidR="007A6FEB" w:rsidRPr="00622656" w:rsidRDefault="007A6FE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7A6FEB" w:rsidRPr="00622656" w:rsidRDefault="007A6FE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7A6FEB" w:rsidRPr="00622656" w:rsidRDefault="007A6FE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мест общего пользования, приборов учета потребления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 энергии</w:t>
            </w:r>
          </w:p>
        </w:tc>
        <w:tc>
          <w:tcPr>
            <w:tcW w:w="3969" w:type="dxa"/>
          </w:tcPr>
          <w:p w:rsidR="007A6FEB" w:rsidRPr="007618E2" w:rsidRDefault="007A6FE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7A6FEB" w:rsidRPr="00367540" w:rsidRDefault="007A6FEB" w:rsidP="00230F2D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7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  <w:r w:rsidR="00230F2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40</w:t>
            </w:r>
            <w:r w:rsidR="005028FB" w:rsidRPr="00367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</w:t>
            </w:r>
          </w:p>
        </w:tc>
        <w:tc>
          <w:tcPr>
            <w:tcW w:w="2410" w:type="dxa"/>
          </w:tcPr>
          <w:p w:rsidR="007A6FEB" w:rsidRPr="005028FB" w:rsidRDefault="007A6FEB" w:rsidP="005028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A6FEB" w:rsidTr="00F066D8">
        <w:tc>
          <w:tcPr>
            <w:tcW w:w="1101" w:type="dxa"/>
          </w:tcPr>
          <w:p w:rsidR="007A6FEB" w:rsidRPr="00622656" w:rsidRDefault="007A6FE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7A6FEB" w:rsidRPr="00622656" w:rsidRDefault="007A6FE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7A6FEB" w:rsidRPr="00622656" w:rsidRDefault="007A6FE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7A6FEB" w:rsidRPr="007618E2" w:rsidRDefault="007A6FE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7A6FEB" w:rsidRPr="00367540" w:rsidRDefault="007A6FEB" w:rsidP="00230F2D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7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  <w:r w:rsidR="00230F2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9</w:t>
            </w:r>
            <w:r w:rsidRPr="00367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5028FB" w:rsidRPr="00367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</w:t>
            </w:r>
          </w:p>
        </w:tc>
        <w:tc>
          <w:tcPr>
            <w:tcW w:w="2410" w:type="dxa"/>
          </w:tcPr>
          <w:p w:rsidR="007A6FEB" w:rsidRPr="005028FB" w:rsidRDefault="007A6FEB" w:rsidP="005028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A6FEB" w:rsidTr="005F44A6">
        <w:tc>
          <w:tcPr>
            <w:tcW w:w="1101" w:type="dxa"/>
          </w:tcPr>
          <w:p w:rsidR="007A6FEB" w:rsidRPr="00622656" w:rsidRDefault="007A6FE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7A6FEB" w:rsidRPr="00622656" w:rsidRDefault="007A6FE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7A6FEB" w:rsidRPr="007618E2" w:rsidRDefault="007A6FE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7A6FEB" w:rsidRPr="00367540" w:rsidRDefault="007A6FEB" w:rsidP="005028F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7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175</w:t>
            </w:r>
            <w:r w:rsidR="005028FB" w:rsidRPr="00367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</w:t>
            </w:r>
          </w:p>
        </w:tc>
        <w:tc>
          <w:tcPr>
            <w:tcW w:w="2410" w:type="dxa"/>
          </w:tcPr>
          <w:p w:rsidR="007A6FEB" w:rsidRPr="005028FB" w:rsidRDefault="007A6FEB" w:rsidP="005028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A6FEB" w:rsidTr="005F44A6">
        <w:tc>
          <w:tcPr>
            <w:tcW w:w="1101" w:type="dxa"/>
          </w:tcPr>
          <w:p w:rsidR="007A6FEB" w:rsidRPr="00622656" w:rsidRDefault="007A6FE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1.14.</w:t>
            </w:r>
          </w:p>
        </w:tc>
        <w:tc>
          <w:tcPr>
            <w:tcW w:w="5103" w:type="dxa"/>
          </w:tcPr>
          <w:p w:rsidR="007A6FEB" w:rsidRPr="00622656" w:rsidRDefault="007A6FE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3969" w:type="dxa"/>
          </w:tcPr>
          <w:p w:rsidR="007A6FEB" w:rsidRPr="007618E2" w:rsidRDefault="007A6FE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Ежемесячно. Аварийное </w:t>
            </w:r>
          </w:p>
          <w:p w:rsidR="007A6FEB" w:rsidRPr="007618E2" w:rsidRDefault="007A6FE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 - </w:t>
            </w:r>
          </w:p>
          <w:p w:rsidR="007A6FEB" w:rsidRPr="007618E2" w:rsidRDefault="007A6FE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7A6FEB" w:rsidRPr="00367540" w:rsidRDefault="007A6FEB" w:rsidP="00613879">
            <w:pPr>
              <w:spacing w:after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7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410</w:t>
            </w:r>
            <w:r w:rsidR="005028FB" w:rsidRPr="00367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</w:t>
            </w:r>
          </w:p>
        </w:tc>
        <w:tc>
          <w:tcPr>
            <w:tcW w:w="2410" w:type="dxa"/>
          </w:tcPr>
          <w:p w:rsidR="007A6FEB" w:rsidRPr="005028FB" w:rsidRDefault="007A6FEB" w:rsidP="005028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A6FEB" w:rsidTr="005F44A6">
        <w:tc>
          <w:tcPr>
            <w:tcW w:w="1101" w:type="dxa"/>
          </w:tcPr>
          <w:p w:rsidR="007A6FEB" w:rsidRPr="00622656" w:rsidRDefault="007A6FE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1.15.</w:t>
            </w:r>
          </w:p>
        </w:tc>
        <w:tc>
          <w:tcPr>
            <w:tcW w:w="5103" w:type="dxa"/>
          </w:tcPr>
          <w:p w:rsidR="007A6FEB" w:rsidRPr="00622656" w:rsidRDefault="007A6FE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7A6FEB" w:rsidRPr="007618E2" w:rsidRDefault="007A6FE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551" w:type="dxa"/>
            <w:vAlign w:val="bottom"/>
          </w:tcPr>
          <w:p w:rsidR="007A6FEB" w:rsidRPr="00367540" w:rsidRDefault="007A6FEB" w:rsidP="00230F2D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7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  <w:r w:rsidR="00230F2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9</w:t>
            </w:r>
            <w:r w:rsidRPr="00367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5028FB" w:rsidRPr="00367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</w:t>
            </w:r>
          </w:p>
        </w:tc>
        <w:tc>
          <w:tcPr>
            <w:tcW w:w="2410" w:type="dxa"/>
          </w:tcPr>
          <w:p w:rsidR="007A6FEB" w:rsidRPr="005028FB" w:rsidRDefault="007A6FEB" w:rsidP="005028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A6FEB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6FEB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551" w:type="dxa"/>
          </w:tcPr>
          <w:p w:rsidR="00155AF7" w:rsidRPr="005028FB" w:rsidRDefault="007A6FEB" w:rsidP="005028FB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028F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29</w:t>
            </w:r>
            <w:r w:rsidR="00230F2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845</w:t>
            </w:r>
            <w:r w:rsidRPr="005028F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,0 руб</w:t>
            </w:r>
            <w:r w:rsidR="00155AF7" w:rsidRPr="005028F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  <w:p w:rsidR="00E43252" w:rsidRPr="005028FB" w:rsidRDefault="00E43252" w:rsidP="005028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E43252" w:rsidRPr="005028FB" w:rsidRDefault="00E43252" w:rsidP="005028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551" w:type="dxa"/>
          </w:tcPr>
          <w:p w:rsidR="00E43252" w:rsidRPr="005028FB" w:rsidRDefault="00E43252" w:rsidP="005028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E43252" w:rsidRPr="005028FB" w:rsidRDefault="00E43252" w:rsidP="005028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028FB" w:rsidTr="00BD3C71">
        <w:tc>
          <w:tcPr>
            <w:tcW w:w="1101" w:type="dxa"/>
          </w:tcPr>
          <w:p w:rsidR="005028FB" w:rsidRPr="00622656" w:rsidRDefault="005028F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5028FB" w:rsidRPr="00622656" w:rsidRDefault="005028F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5028FB" w:rsidRPr="00622656" w:rsidRDefault="005028F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5028FB" w:rsidRPr="00622656" w:rsidRDefault="005028F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шпингалетов на окнах и дверях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подъездов</w:t>
            </w:r>
          </w:p>
        </w:tc>
        <w:tc>
          <w:tcPr>
            <w:tcW w:w="3969" w:type="dxa"/>
          </w:tcPr>
          <w:p w:rsidR="005028FB" w:rsidRPr="007618E2" w:rsidRDefault="005028F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мере необходимости</w:t>
            </w:r>
          </w:p>
        </w:tc>
        <w:tc>
          <w:tcPr>
            <w:tcW w:w="2551" w:type="dxa"/>
          </w:tcPr>
          <w:p w:rsidR="005028FB" w:rsidRPr="00367540" w:rsidRDefault="005028FB" w:rsidP="00230F2D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6754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1 </w:t>
            </w:r>
            <w:r w:rsidR="00230F2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3</w:t>
            </w:r>
            <w:r w:rsidRPr="0036754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90,00</w:t>
            </w:r>
          </w:p>
        </w:tc>
        <w:tc>
          <w:tcPr>
            <w:tcW w:w="2410" w:type="dxa"/>
          </w:tcPr>
          <w:p w:rsidR="005028FB" w:rsidRPr="005028FB" w:rsidRDefault="005028FB" w:rsidP="005028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028FB" w:rsidTr="00BD3C71">
        <w:tc>
          <w:tcPr>
            <w:tcW w:w="1101" w:type="dxa"/>
          </w:tcPr>
          <w:p w:rsidR="005028FB" w:rsidRPr="00622656" w:rsidRDefault="005028F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2.2.</w:t>
            </w:r>
          </w:p>
        </w:tc>
        <w:tc>
          <w:tcPr>
            <w:tcW w:w="5103" w:type="dxa"/>
          </w:tcPr>
          <w:p w:rsidR="005028FB" w:rsidRPr="00622656" w:rsidRDefault="005028F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5028FB" w:rsidRPr="00622656" w:rsidRDefault="005028F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5028FB" w:rsidRPr="007618E2" w:rsidRDefault="005028F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5028FB" w:rsidRPr="00367540" w:rsidRDefault="00230F2D" w:rsidP="005028FB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1000</w:t>
            </w:r>
            <w:r w:rsidR="005028FB" w:rsidRPr="0036754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5028FB" w:rsidRPr="005028FB" w:rsidRDefault="005028FB" w:rsidP="005028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028FB" w:rsidTr="00BD3C71">
        <w:tc>
          <w:tcPr>
            <w:tcW w:w="1101" w:type="dxa"/>
          </w:tcPr>
          <w:p w:rsidR="005028FB" w:rsidRPr="00622656" w:rsidRDefault="005028F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5028FB" w:rsidRPr="00622656" w:rsidRDefault="005028F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5028FB" w:rsidRPr="007618E2" w:rsidRDefault="005028F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551" w:type="dxa"/>
          </w:tcPr>
          <w:p w:rsidR="005028FB" w:rsidRPr="00367540" w:rsidRDefault="005028FB" w:rsidP="00230F2D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6754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  <w:r w:rsidR="00230F2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6</w:t>
            </w:r>
            <w:r w:rsidRPr="0036754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5,00</w:t>
            </w:r>
          </w:p>
        </w:tc>
        <w:tc>
          <w:tcPr>
            <w:tcW w:w="2410" w:type="dxa"/>
          </w:tcPr>
          <w:p w:rsidR="005028FB" w:rsidRPr="005028FB" w:rsidRDefault="005028FB" w:rsidP="005028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028FB" w:rsidTr="00BD3C71">
        <w:tc>
          <w:tcPr>
            <w:tcW w:w="1101" w:type="dxa"/>
          </w:tcPr>
          <w:p w:rsidR="005028FB" w:rsidRPr="00622656" w:rsidRDefault="005028F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5028FB" w:rsidRPr="00622656" w:rsidRDefault="005028F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5028FB" w:rsidRPr="00622656" w:rsidRDefault="005028F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5028FB" w:rsidRPr="007618E2" w:rsidRDefault="005028F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август</w:t>
            </w:r>
          </w:p>
        </w:tc>
        <w:tc>
          <w:tcPr>
            <w:tcW w:w="2551" w:type="dxa"/>
          </w:tcPr>
          <w:p w:rsidR="005028FB" w:rsidRPr="00367540" w:rsidRDefault="005028FB" w:rsidP="00230F2D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6754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  <w:r w:rsidR="00230F2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30</w:t>
            </w:r>
            <w:r w:rsidRPr="0036754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5028FB" w:rsidRPr="005028FB" w:rsidRDefault="005028FB" w:rsidP="005028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028FB" w:rsidTr="00BD3C71">
        <w:tc>
          <w:tcPr>
            <w:tcW w:w="1101" w:type="dxa"/>
          </w:tcPr>
          <w:p w:rsidR="005028FB" w:rsidRPr="00622656" w:rsidRDefault="005028F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5103" w:type="dxa"/>
          </w:tcPr>
          <w:p w:rsidR="005028FB" w:rsidRPr="00622656" w:rsidRDefault="005028F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4 Укрепление водосточных труб, колен, воронок</w:t>
            </w:r>
          </w:p>
        </w:tc>
        <w:tc>
          <w:tcPr>
            <w:tcW w:w="3969" w:type="dxa"/>
          </w:tcPr>
          <w:p w:rsidR="005028FB" w:rsidRPr="007618E2" w:rsidRDefault="005028F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5028FB" w:rsidRPr="00367540" w:rsidRDefault="005028FB" w:rsidP="005028FB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6754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550,00</w:t>
            </w:r>
          </w:p>
        </w:tc>
        <w:tc>
          <w:tcPr>
            <w:tcW w:w="2410" w:type="dxa"/>
          </w:tcPr>
          <w:p w:rsidR="005028FB" w:rsidRPr="005028FB" w:rsidRDefault="005028FB" w:rsidP="005028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028FB" w:rsidTr="00BD3C71">
        <w:tc>
          <w:tcPr>
            <w:tcW w:w="1101" w:type="dxa"/>
          </w:tcPr>
          <w:p w:rsidR="005028FB" w:rsidRPr="00622656" w:rsidRDefault="005028F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5028FB" w:rsidRPr="00622656" w:rsidRDefault="005028F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5028FB" w:rsidRPr="00622656" w:rsidRDefault="005028F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5028FB" w:rsidRPr="007618E2" w:rsidRDefault="005028F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5028FB" w:rsidRPr="00367540" w:rsidRDefault="005028FB" w:rsidP="00230F2D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6754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</w:t>
            </w:r>
            <w:r w:rsidR="00230F2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1</w:t>
            </w:r>
            <w:r w:rsidRPr="0036754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8,00</w:t>
            </w:r>
          </w:p>
        </w:tc>
        <w:tc>
          <w:tcPr>
            <w:tcW w:w="2410" w:type="dxa"/>
          </w:tcPr>
          <w:p w:rsidR="005028FB" w:rsidRPr="005028FB" w:rsidRDefault="005028FB" w:rsidP="005028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028FB" w:rsidTr="00BD3C71">
        <w:tc>
          <w:tcPr>
            <w:tcW w:w="1101" w:type="dxa"/>
          </w:tcPr>
          <w:p w:rsidR="005028FB" w:rsidRPr="00622656" w:rsidRDefault="005028F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5028FB" w:rsidRPr="00622656" w:rsidRDefault="005028F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5028FB" w:rsidRPr="00622656" w:rsidRDefault="005028F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5028FB" w:rsidRPr="007618E2" w:rsidRDefault="005028F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5028FB" w:rsidRPr="00367540" w:rsidRDefault="005028FB" w:rsidP="00230F2D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6754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46</w:t>
            </w:r>
            <w:r w:rsidR="00230F2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9</w:t>
            </w:r>
            <w:r w:rsidRPr="0036754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5028FB" w:rsidRPr="005028FB" w:rsidRDefault="005028FB" w:rsidP="005028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028FB" w:rsidTr="00BD3C71">
        <w:tc>
          <w:tcPr>
            <w:tcW w:w="1101" w:type="dxa"/>
          </w:tcPr>
          <w:p w:rsidR="005028FB" w:rsidRPr="00622656" w:rsidRDefault="005028F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5028FB" w:rsidRPr="00622656" w:rsidRDefault="005028F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5028FB" w:rsidRPr="00622656" w:rsidRDefault="005028F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5028FB" w:rsidRPr="007618E2" w:rsidRDefault="005028F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551" w:type="dxa"/>
          </w:tcPr>
          <w:p w:rsidR="005028FB" w:rsidRPr="00367540" w:rsidRDefault="005028FB" w:rsidP="00230F2D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6754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  <w:r w:rsidR="00230F2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6</w:t>
            </w:r>
            <w:r w:rsidRPr="0036754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8,00</w:t>
            </w:r>
          </w:p>
        </w:tc>
        <w:tc>
          <w:tcPr>
            <w:tcW w:w="2410" w:type="dxa"/>
          </w:tcPr>
          <w:p w:rsidR="005028FB" w:rsidRPr="005028FB" w:rsidRDefault="005028FB" w:rsidP="005028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028FB" w:rsidTr="00BD3C71">
        <w:tc>
          <w:tcPr>
            <w:tcW w:w="1101" w:type="dxa"/>
          </w:tcPr>
          <w:p w:rsidR="005028FB" w:rsidRPr="00622656" w:rsidRDefault="005028F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5028FB" w:rsidRPr="00622656" w:rsidRDefault="005028F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5028FB" w:rsidRPr="007618E2" w:rsidRDefault="005028F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5028FB" w:rsidRPr="00367540" w:rsidRDefault="005028FB" w:rsidP="005028FB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6754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430,00</w:t>
            </w:r>
          </w:p>
        </w:tc>
        <w:tc>
          <w:tcPr>
            <w:tcW w:w="2410" w:type="dxa"/>
          </w:tcPr>
          <w:p w:rsidR="005028FB" w:rsidRPr="005028FB" w:rsidRDefault="005028FB" w:rsidP="005028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028FB" w:rsidTr="00BD3C71">
        <w:tc>
          <w:tcPr>
            <w:tcW w:w="1101" w:type="dxa"/>
          </w:tcPr>
          <w:p w:rsidR="005028FB" w:rsidRPr="00622656" w:rsidRDefault="005028F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5028FB" w:rsidRPr="00622656" w:rsidRDefault="005028F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5028FB" w:rsidRPr="007618E2" w:rsidRDefault="005028F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5028FB" w:rsidRPr="00367540" w:rsidRDefault="00230F2D" w:rsidP="005028FB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2</w:t>
            </w:r>
            <w:r w:rsidR="005028FB" w:rsidRPr="0036754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38,00</w:t>
            </w:r>
          </w:p>
        </w:tc>
        <w:tc>
          <w:tcPr>
            <w:tcW w:w="2410" w:type="dxa"/>
          </w:tcPr>
          <w:p w:rsidR="005028FB" w:rsidRPr="005028FB" w:rsidRDefault="005028FB" w:rsidP="005028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551" w:type="dxa"/>
          </w:tcPr>
          <w:p w:rsidR="0015570C" w:rsidRPr="005028FB" w:rsidRDefault="005028FB" w:rsidP="005028FB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028F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  <w:r w:rsidR="00230F2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458</w:t>
            </w:r>
            <w:r w:rsidRPr="005028F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,0 руб.</w:t>
            </w:r>
          </w:p>
          <w:p w:rsidR="00E43252" w:rsidRPr="005028FB" w:rsidRDefault="00E43252" w:rsidP="005028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E43252" w:rsidRPr="005028FB" w:rsidRDefault="00E43252" w:rsidP="005028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более выгодных договоров на услуги и работы анализ более выгодных предложений подрядчиков, в т.ч. согласование отдельных видов </w:t>
            </w: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0D0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570C"/>
    <w:rsid w:val="00155AF7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0F2D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42B3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2C3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540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B62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170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9A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92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28FB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879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6FEB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59AB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1D37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0D6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60E2"/>
    <w:rsid w:val="00A763FA"/>
    <w:rsid w:val="00A76431"/>
    <w:rsid w:val="00A76439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1B9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32D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336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9EA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3EB6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30B0DC-97EF-4649-9232-AC8E357E0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856</Words>
  <Characters>4881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</dc:creator>
  <cp:keywords/>
  <dc:description/>
  <cp:lastModifiedBy>мама</cp:lastModifiedBy>
  <cp:revision>21</cp:revision>
  <cp:lastPrinted>2013-05-21T02:07:00Z</cp:lastPrinted>
  <dcterms:created xsi:type="dcterms:W3CDTF">2013-05-21T05:51:00Z</dcterms:created>
  <dcterms:modified xsi:type="dcterms:W3CDTF">2015-03-28T01:51:00Z</dcterms:modified>
</cp:coreProperties>
</file>